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1977" w14:textId="77777777" w:rsidR="000E51D5" w:rsidRPr="000E51D5" w:rsidRDefault="000E51D5">
      <w:pPr>
        <w:rPr>
          <w:b/>
          <w:bCs/>
          <w:sz w:val="28"/>
          <w:szCs w:val="28"/>
        </w:rPr>
      </w:pPr>
      <w:r w:rsidRPr="000E51D5">
        <w:rPr>
          <w:b/>
          <w:bCs/>
          <w:sz w:val="28"/>
          <w:szCs w:val="28"/>
        </w:rPr>
        <w:t>VYHLAŠOVACÍ LISTINA</w:t>
      </w:r>
    </w:p>
    <w:p w14:paraId="44D23499" w14:textId="2AB35F01" w:rsidR="00D616F6" w:rsidRPr="000E51D5" w:rsidRDefault="000E51D5">
      <w:pPr>
        <w:rPr>
          <w:b/>
          <w:bCs/>
          <w:sz w:val="24"/>
          <w:szCs w:val="24"/>
        </w:rPr>
      </w:pPr>
      <w:r w:rsidRPr="000E51D5">
        <w:rPr>
          <w:b/>
          <w:bCs/>
          <w:sz w:val="24"/>
          <w:szCs w:val="24"/>
        </w:rPr>
        <w:t>13. ROČNÍKU ANKETY DOBROVOLNÍ HASIČI ROKU  2023</w:t>
      </w:r>
    </w:p>
    <w:p w14:paraId="2EFD53A3" w14:textId="5691FC18" w:rsidR="000E51D5" w:rsidRPr="000E51D5" w:rsidRDefault="000E51D5">
      <w:pPr>
        <w:rPr>
          <w:b/>
          <w:bCs/>
          <w:color w:val="FF9900"/>
        </w:rPr>
      </w:pPr>
      <w:r w:rsidRPr="000E51D5">
        <w:rPr>
          <w:b/>
          <w:bCs/>
          <w:color w:val="000000" w:themeColor="text1"/>
        </w:rPr>
        <w:t>KATGORIE: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FF9900"/>
        </w:rPr>
        <w:t>JEDNOTKY SBORŮ DOBROVOLNÝCH HASIČŮ OBCÍ</w:t>
      </w:r>
    </w:p>
    <w:p w14:paraId="562EB954" w14:textId="5CBDF29E" w:rsidR="000E51D5" w:rsidRDefault="000E51D5"/>
    <w:p w14:paraId="5AA1635C" w14:textId="33DF04B1" w:rsidR="000E51D5" w:rsidRDefault="003C09EE">
      <w:r w:rsidRPr="003C09EE">
        <w:drawing>
          <wp:inline distT="0" distB="0" distL="0" distR="0" wp14:anchorId="3575FF2C" wp14:editId="7569AC63">
            <wp:extent cx="4381500" cy="7081192"/>
            <wp:effectExtent l="0" t="0" r="0" b="5715"/>
            <wp:docPr id="17664947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854" cy="70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8EEC" w14:textId="77777777" w:rsidR="003C09EE" w:rsidRDefault="003C09EE"/>
    <w:p w14:paraId="37D69F82" w14:textId="77777777" w:rsidR="003C09EE" w:rsidRDefault="003C09EE"/>
    <w:p w14:paraId="2E2417EB" w14:textId="77777777" w:rsidR="003C09EE" w:rsidRDefault="003C09EE"/>
    <w:p w14:paraId="24B2F8B1" w14:textId="77777777" w:rsidR="003C09EE" w:rsidRDefault="003C09EE"/>
    <w:p w14:paraId="45128A3D" w14:textId="77777777" w:rsidR="003C09EE" w:rsidRDefault="003C09EE"/>
    <w:p w14:paraId="07928222" w14:textId="09B89C69" w:rsidR="000E51D5" w:rsidRPr="000E51D5" w:rsidRDefault="000E51D5" w:rsidP="000E51D5">
      <w:pPr>
        <w:rPr>
          <w:b/>
          <w:bCs/>
          <w:color w:val="FF9900"/>
        </w:rPr>
      </w:pPr>
      <w:r w:rsidRPr="000E51D5">
        <w:rPr>
          <w:b/>
          <w:bCs/>
          <w:color w:val="000000" w:themeColor="text1"/>
        </w:rPr>
        <w:t>KATGORIE:</w:t>
      </w:r>
      <w:r>
        <w:rPr>
          <w:b/>
          <w:bCs/>
          <w:color w:val="FF9900"/>
        </w:rPr>
        <w:t xml:space="preserve"> SBORŮ DOBROVOLNÝCH HASIČŮ A HASIČSKÉ SBORY</w:t>
      </w:r>
    </w:p>
    <w:p w14:paraId="3DC0905E" w14:textId="734E2F6F" w:rsidR="00BE5129" w:rsidRPr="000E51D5" w:rsidRDefault="000E51D5">
      <w:r w:rsidRPr="000E51D5">
        <w:rPr>
          <w:noProof/>
        </w:rPr>
        <w:drawing>
          <wp:inline distT="0" distB="0" distL="0" distR="0" wp14:anchorId="510E5FA8" wp14:editId="3E76D78B">
            <wp:extent cx="4513984" cy="7712766"/>
            <wp:effectExtent l="0" t="0" r="1270" b="2540"/>
            <wp:docPr id="180281336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97" cy="77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129" w:rsidRPr="000E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D5"/>
    <w:rsid w:val="000E51D5"/>
    <w:rsid w:val="003C09EE"/>
    <w:rsid w:val="00BE5129"/>
    <w:rsid w:val="00D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A599"/>
  <w15:chartTrackingRefBased/>
  <w15:docId w15:val="{AB8B52A1-83B9-4DC4-BD14-9126CD6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jirka</dc:creator>
  <cp:keywords/>
  <dc:description/>
  <cp:lastModifiedBy>domov jirka</cp:lastModifiedBy>
  <cp:revision>3</cp:revision>
  <dcterms:created xsi:type="dcterms:W3CDTF">2023-11-17T11:27:00Z</dcterms:created>
  <dcterms:modified xsi:type="dcterms:W3CDTF">2023-11-17T17:35:00Z</dcterms:modified>
</cp:coreProperties>
</file>